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34" w:rsidRPr="00A94E34" w:rsidRDefault="00A94E34">
      <w:pPr>
        <w:rPr>
          <w:b/>
        </w:rPr>
      </w:pPr>
      <w:r w:rsidRPr="00A94E34">
        <w:rPr>
          <w:b/>
        </w:rPr>
        <w:t>Introduction to e-learning</w:t>
      </w:r>
      <w:r>
        <w:rPr>
          <w:b/>
        </w:rPr>
        <w:t xml:space="preserve"> – Copy of slide set to promote the e-learning package</w:t>
      </w:r>
      <w:bookmarkStart w:id="0" w:name="_GoBack"/>
      <w:bookmarkEnd w:id="0"/>
    </w:p>
    <w:p w:rsidR="00A94E34" w:rsidRDefault="00A94E34">
      <w:r>
        <w:rPr>
          <w:noProof/>
          <w:lang w:eastAsia="en-GB"/>
        </w:rPr>
        <w:drawing>
          <wp:inline distT="0" distB="0" distL="0" distR="0" wp14:anchorId="4A39361D">
            <wp:extent cx="3657600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624BB3A9">
            <wp:extent cx="3657600" cy="274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07138ED3">
            <wp:extent cx="3543300" cy="26574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65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E34" w:rsidRDefault="00A94E34">
      <w:r>
        <w:rPr>
          <w:noProof/>
          <w:lang w:eastAsia="en-GB"/>
        </w:rPr>
        <w:lastRenderedPageBreak/>
        <w:drawing>
          <wp:inline distT="0" distB="0" distL="0" distR="0" wp14:anchorId="72E8E604">
            <wp:extent cx="3657600" cy="2743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E34" w:rsidRDefault="00A94E34">
      <w:r>
        <w:rPr>
          <w:noProof/>
          <w:lang w:eastAsia="en-GB"/>
        </w:rPr>
        <w:drawing>
          <wp:inline distT="0" distB="0" distL="0" distR="0" wp14:anchorId="09CE4DBC">
            <wp:extent cx="3657600" cy="274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E34" w:rsidRDefault="00A94E34">
      <w:r>
        <w:rPr>
          <w:noProof/>
          <w:lang w:eastAsia="en-GB"/>
        </w:rPr>
        <w:drawing>
          <wp:inline distT="0" distB="0" distL="0" distR="0" wp14:anchorId="447CB33B">
            <wp:extent cx="3657600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E34" w:rsidRDefault="00A94E34"/>
    <w:p w:rsidR="00A94E34" w:rsidRDefault="00A94E34">
      <w:r>
        <w:rPr>
          <w:noProof/>
          <w:lang w:eastAsia="en-GB"/>
        </w:rPr>
        <w:lastRenderedPageBreak/>
        <w:drawing>
          <wp:inline distT="0" distB="0" distL="0" distR="0" wp14:anchorId="67DCA212">
            <wp:extent cx="3657600" cy="2743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E34" w:rsidRDefault="00A94E34">
      <w:r>
        <w:rPr>
          <w:noProof/>
          <w:lang w:eastAsia="en-GB"/>
        </w:rPr>
        <w:drawing>
          <wp:inline distT="0" distB="0" distL="0" distR="0" wp14:anchorId="015DE8A2">
            <wp:extent cx="3657600" cy="2743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E34" w:rsidRDefault="00A94E34">
      <w:r>
        <w:rPr>
          <w:noProof/>
          <w:lang w:eastAsia="en-GB"/>
        </w:rPr>
        <w:drawing>
          <wp:inline distT="0" distB="0" distL="0" distR="0" wp14:anchorId="39D1A06A">
            <wp:extent cx="3657600" cy="2743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94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34"/>
    <w:rsid w:val="00A94E34"/>
    <w:rsid w:val="00E5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E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E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Alastair Monk</dc:creator>
  <cp:lastModifiedBy>Alastair Monk</cp:lastModifiedBy>
  <cp:revision>1</cp:revision>
  <dcterms:created xsi:type="dcterms:W3CDTF">2016-02-24T16:57:00Z</dcterms:created>
  <dcterms:modified xsi:type="dcterms:W3CDTF">2016-02-24T17:02:00Z</dcterms:modified>
</cp:coreProperties>
</file>